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17" w:rsidRPr="004273BA" w:rsidRDefault="003B1798" w:rsidP="00EB3017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应聘</w:t>
      </w:r>
      <w:r w:rsidR="0067280D">
        <w:rPr>
          <w:rFonts w:asciiTheme="majorEastAsia" w:eastAsiaTheme="majorEastAsia" w:hAnsiTheme="majorEastAsia" w:hint="eastAsia"/>
          <w:b/>
          <w:sz w:val="28"/>
          <w:szCs w:val="21"/>
        </w:rPr>
        <w:t>昆明航空有限</w:t>
      </w:r>
      <w:bookmarkStart w:id="0" w:name="_GoBack"/>
      <w:bookmarkEnd w:id="0"/>
      <w:r w:rsidR="0067280D">
        <w:rPr>
          <w:rFonts w:asciiTheme="majorEastAsia" w:eastAsiaTheme="majorEastAsia" w:hAnsiTheme="majorEastAsia" w:hint="eastAsia"/>
          <w:b/>
          <w:sz w:val="28"/>
          <w:szCs w:val="21"/>
        </w:rPr>
        <w:t>公司飞行</w:t>
      </w:r>
      <w:r w:rsidR="004273BA" w:rsidRPr="004273BA">
        <w:rPr>
          <w:rFonts w:asciiTheme="majorEastAsia" w:eastAsiaTheme="majorEastAsia" w:hAnsiTheme="majorEastAsia" w:hint="eastAsia"/>
          <w:b/>
          <w:sz w:val="28"/>
          <w:szCs w:val="21"/>
        </w:rPr>
        <w:t>员</w:t>
      </w:r>
      <w:r w:rsidR="0067280D">
        <w:rPr>
          <w:rFonts w:asciiTheme="majorEastAsia" w:eastAsiaTheme="majorEastAsia" w:hAnsiTheme="majorEastAsia" w:hint="eastAsia"/>
          <w:b/>
          <w:sz w:val="28"/>
          <w:szCs w:val="21"/>
        </w:rPr>
        <w:t>简历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82"/>
        <w:gridCol w:w="139"/>
        <w:gridCol w:w="710"/>
        <w:gridCol w:w="713"/>
        <w:gridCol w:w="421"/>
        <w:gridCol w:w="567"/>
        <w:gridCol w:w="709"/>
        <w:gridCol w:w="1415"/>
        <w:gridCol w:w="708"/>
        <w:gridCol w:w="710"/>
        <w:gridCol w:w="288"/>
        <w:gridCol w:w="1136"/>
        <w:gridCol w:w="847"/>
        <w:gridCol w:w="850"/>
        <w:gridCol w:w="713"/>
      </w:tblGrid>
      <w:tr w:rsidR="00EB3017" w:rsidRPr="004273BA" w:rsidTr="00EB5223">
        <w:trPr>
          <w:cantSplit/>
          <w:trHeight w:val="416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950D42" w:rsidRPr="004273BA" w:rsidTr="00084502">
        <w:trPr>
          <w:cantSplit/>
          <w:trHeight w:val="568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一寸</w:t>
            </w:r>
            <w:r>
              <w:rPr>
                <w:rFonts w:asciiTheme="majorEastAsia" w:eastAsiaTheme="majorEastAsia" w:hAnsiTheme="majorEastAsia"/>
                <w:szCs w:val="21"/>
              </w:rPr>
              <w:t>免冠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950D42" w:rsidRPr="004273BA" w:rsidTr="00084502">
        <w:trPr>
          <w:cantSplit/>
          <w:trHeight w:val="540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族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D42" w:rsidRPr="004273BA" w:rsidTr="00084502">
        <w:trPr>
          <w:cantSplit/>
          <w:trHeight w:val="478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D42" w:rsidRPr="004273BA" w:rsidTr="00084502">
        <w:trPr>
          <w:cantSplit/>
          <w:trHeight w:val="555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身高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ind w:leftChars="-21" w:left="-4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ind w:leftChars="-21" w:left="-44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226B" w:rsidRPr="004273BA" w:rsidTr="00696AF2">
        <w:trPr>
          <w:cantSplit/>
          <w:trHeight w:val="563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B" w:rsidRPr="004273BA" w:rsidRDefault="002C226B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B" w:rsidRPr="004273BA" w:rsidRDefault="002C226B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省 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 xml:space="preserve"> 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市/县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B" w:rsidRPr="004273BA" w:rsidRDefault="002C226B" w:rsidP="00EB522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</w:t>
            </w:r>
            <w:r>
              <w:rPr>
                <w:rFonts w:asciiTheme="majorEastAsia" w:eastAsiaTheme="majorEastAsia" w:hAnsiTheme="majorEastAsia"/>
                <w:szCs w:val="21"/>
              </w:rPr>
              <w:t>所在地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B" w:rsidRPr="004273BA" w:rsidRDefault="002C226B" w:rsidP="004E227B">
            <w:pPr>
              <w:widowControl/>
              <w:ind w:right="800"/>
              <w:rPr>
                <w:rFonts w:asciiTheme="majorEastAsia" w:eastAsiaTheme="majorEastAsia" w:hAnsiTheme="majorEastAsia"/>
                <w:szCs w:val="21"/>
              </w:rPr>
            </w:pP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市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 xml:space="preserve">   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县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B" w:rsidRPr="004273BA" w:rsidRDefault="002C226B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3017" w:rsidRPr="004273BA" w:rsidTr="00EB5223">
        <w:trPr>
          <w:cantSplit/>
          <w:trHeight w:val="403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教育背景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4273BA">
              <w:rPr>
                <w:rFonts w:asciiTheme="majorEastAsia" w:eastAsiaTheme="majorEastAsia" w:hAnsiTheme="majorEastAsia" w:cs="STZhongsong" w:hint="eastAsia"/>
                <w:b/>
                <w:bCs/>
                <w:szCs w:val="21"/>
              </w:rPr>
              <w:t>从高中</w:t>
            </w:r>
            <w:r>
              <w:rPr>
                <w:rFonts w:asciiTheme="majorEastAsia" w:eastAsiaTheme="majorEastAsia" w:hAnsiTheme="majorEastAsia" w:cs="STZhongsong" w:hint="eastAsia"/>
                <w:b/>
                <w:bCs/>
                <w:szCs w:val="21"/>
              </w:rPr>
              <w:t>开始填写</w:t>
            </w:r>
            <w:r w:rsidRPr="004273BA">
              <w:rPr>
                <w:rFonts w:asciiTheme="majorEastAsia" w:eastAsiaTheme="majorEastAsia" w:hAnsiTheme="majorEastAsia" w:cs="STZhongsong" w:hint="eastAsia"/>
                <w:b/>
                <w:bCs/>
                <w:szCs w:val="21"/>
              </w:rPr>
              <w:t>)</w:t>
            </w:r>
          </w:p>
        </w:tc>
      </w:tr>
      <w:tr w:rsidR="00EB3017" w:rsidRPr="004273BA" w:rsidTr="0008700A">
        <w:trPr>
          <w:cantSplit/>
          <w:trHeight w:val="65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入学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毕业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0A" w:rsidRDefault="00EB3017" w:rsidP="00633D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</w:p>
          <w:p w:rsidR="00EB3017" w:rsidRPr="0098198C" w:rsidRDefault="00EB3017" w:rsidP="00633D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/>
                <w:szCs w:val="21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毕业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</w:tr>
      <w:tr w:rsidR="00EB3017" w:rsidRPr="004273BA" w:rsidTr="00084502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084502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67280D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专科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084502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67280D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084502">
        <w:trPr>
          <w:cantSplit/>
          <w:trHeight w:val="5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Default="0067280D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084502">
        <w:trPr>
          <w:cantSplit/>
          <w:trHeight w:val="479"/>
        </w:trPr>
        <w:tc>
          <w:tcPr>
            <w:tcW w:w="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EE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  <w:p w:rsidR="00EB3017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情况</w:t>
            </w: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Default="00EB3017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950D4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全日制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普通</w:t>
            </w:r>
            <w:r>
              <w:rPr>
                <w:rFonts w:asciiTheme="majorEastAsia" w:eastAsiaTheme="majorEastAsia" w:hAnsiTheme="majorEastAsia"/>
                <w:szCs w:val="21"/>
              </w:rPr>
              <w:t>本科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普通</w:t>
            </w:r>
            <w:r>
              <w:rPr>
                <w:rFonts w:asciiTheme="majorEastAsia" w:eastAsiaTheme="majorEastAsia" w:hAnsiTheme="majorEastAsia"/>
                <w:szCs w:val="21"/>
              </w:rPr>
              <w:t>高等学校全国统招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自主</w:t>
            </w:r>
            <w:r>
              <w:rPr>
                <w:rFonts w:asciiTheme="majorEastAsia" w:eastAsiaTheme="majorEastAsia" w:hAnsiTheme="majorEastAsia"/>
                <w:szCs w:val="21"/>
              </w:rPr>
              <w:t>招生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保送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统招专升本 </w:t>
            </w:r>
          </w:p>
        </w:tc>
      </w:tr>
      <w:tr w:rsidR="00EB3017" w:rsidRPr="004273BA" w:rsidTr="00084502">
        <w:trPr>
          <w:cantSplit/>
          <w:trHeight w:val="479"/>
        </w:trPr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50D42" w:rsidRDefault="00EB3017" w:rsidP="00950D42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0D42">
              <w:rPr>
                <w:rFonts w:asciiTheme="majorEastAsia" w:eastAsiaTheme="majorEastAsia" w:hAnsiTheme="majorEastAsia" w:hint="eastAsia"/>
                <w:szCs w:val="21"/>
              </w:rPr>
              <w:t>成人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本科：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□成人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高等学校全国统招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接受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本科阶段教育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□远程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教育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□开放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教育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□业余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教育</w:t>
            </w:r>
          </w:p>
        </w:tc>
      </w:tr>
      <w:tr w:rsidR="00EB3017" w:rsidRPr="004273BA" w:rsidTr="00084502">
        <w:trPr>
          <w:cantSplit/>
          <w:trHeight w:val="479"/>
        </w:trPr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50D42" w:rsidRDefault="00EB3017" w:rsidP="00950D42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0D42">
              <w:rPr>
                <w:rFonts w:asciiTheme="majorEastAsia" w:eastAsiaTheme="majorEastAsia" w:hAnsiTheme="majorEastAsia" w:hint="eastAsia"/>
                <w:szCs w:val="21"/>
              </w:rPr>
              <w:t>自考本科</w:t>
            </w:r>
          </w:p>
        </w:tc>
      </w:tr>
      <w:tr w:rsidR="00EB3017" w:rsidRPr="004273BA" w:rsidTr="00084502">
        <w:trPr>
          <w:cantSplit/>
          <w:trHeight w:val="479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9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3017" w:rsidRPr="004273BA" w:rsidTr="00EB3017">
        <w:trPr>
          <w:cantSplit/>
          <w:trHeight w:val="409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英语水平</w:t>
            </w:r>
          </w:p>
        </w:tc>
      </w:tr>
      <w:tr w:rsidR="00EB3017" w:rsidRPr="004273BA" w:rsidTr="00084502">
        <w:trPr>
          <w:cantSplit/>
          <w:trHeight w:val="557"/>
        </w:trPr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  <w:r w:rsidR="00940F5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40F59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0F59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940F59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="00940F59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0F59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940F59" w:rsidP="00EB5223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□CET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 w:rsidRPr="00C400EE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□CET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 w:rsidRPr="00C400EE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</w:p>
        </w:tc>
      </w:tr>
      <w:tr w:rsidR="00EB3017" w:rsidRPr="004273BA" w:rsidTr="00084502">
        <w:trPr>
          <w:cantSplit/>
          <w:trHeight w:val="565"/>
        </w:trPr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940F59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民航英语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7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0E2562" w:rsidRDefault="00EB3017" w:rsidP="003075D3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0F59">
              <w:rPr>
                <w:rFonts w:asciiTheme="majorEastAsia" w:eastAsiaTheme="majorEastAsia" w:hAnsiTheme="majorEastAsia"/>
                <w:szCs w:val="21"/>
              </w:rPr>
              <w:t xml:space="preserve">ICAO3   </w:t>
            </w:r>
            <w:r w:rsidR="003075D3">
              <w:rPr>
                <w:rFonts w:asciiTheme="majorEastAsia" w:eastAsiaTheme="majorEastAsia" w:hAnsiTheme="majorEastAsia"/>
                <w:szCs w:val="21"/>
              </w:rPr>
              <w:t xml:space="preserve">            </w:t>
            </w:r>
            <w:r w:rsidR="00940F59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940F59">
              <w:rPr>
                <w:rFonts w:asciiTheme="majorEastAsia" w:eastAsiaTheme="majorEastAsia" w:hAnsiTheme="majorEastAsia"/>
                <w:szCs w:val="21"/>
              </w:rPr>
              <w:t>ICAO</w:t>
            </w:r>
            <w:r w:rsidR="000346E8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="003075D3">
              <w:rPr>
                <w:rFonts w:asciiTheme="majorEastAsia" w:eastAsiaTheme="majorEastAsia" w:hAnsiTheme="majorEastAsia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940F59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907F9">
              <w:rPr>
                <w:rFonts w:asciiTheme="majorEastAsia" w:eastAsiaTheme="majorEastAsia" w:hAnsiTheme="majorEastAsia"/>
                <w:szCs w:val="21"/>
              </w:rPr>
              <w:t>ICAO</w:t>
            </w:r>
            <w:r w:rsidR="00B907F9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EB3017" w:rsidRPr="004273BA" w:rsidTr="00EB5223">
        <w:trPr>
          <w:cantSplit/>
          <w:trHeight w:val="425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585DEE" w:rsidP="00585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STZhongsong" w:hint="eastAsia"/>
                <w:b/>
                <w:bCs/>
                <w:szCs w:val="21"/>
              </w:rPr>
              <w:t xml:space="preserve">                        </w:t>
            </w:r>
            <w:r w:rsidR="00EB3017" w:rsidRPr="004273BA">
              <w:rPr>
                <w:rFonts w:asciiTheme="majorEastAsia" w:eastAsiaTheme="majorEastAsia" w:hAnsiTheme="majorEastAsia" w:cs="STZhongsong" w:hint="eastAsia"/>
                <w:b/>
                <w:bCs/>
                <w:szCs w:val="21"/>
              </w:rPr>
              <w:t>工作经历</w:t>
            </w:r>
            <w:r>
              <w:rPr>
                <w:rFonts w:asciiTheme="majorEastAsia" w:eastAsiaTheme="majorEastAsia" w:hAnsiTheme="majorEastAsia" w:cs="STZhongsong"/>
                <w:b/>
                <w:bCs/>
                <w:szCs w:val="21"/>
              </w:rPr>
              <w:t xml:space="preserve">             </w:t>
            </w: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940F59" w:rsidRPr="004273BA" w:rsidTr="00084502">
        <w:trPr>
          <w:cantSplit/>
          <w:trHeight w:val="423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工作单位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职位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年限</w:t>
            </w:r>
          </w:p>
        </w:tc>
      </w:tr>
      <w:tr w:rsidR="00940F59" w:rsidRPr="004273BA" w:rsidTr="00084502">
        <w:trPr>
          <w:cantSplit/>
          <w:trHeight w:val="557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</w:tr>
      <w:tr w:rsidR="00940F59" w:rsidRPr="004273BA" w:rsidTr="00084502">
        <w:trPr>
          <w:cantSplit/>
          <w:trHeight w:val="551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59" w:rsidRPr="004273BA" w:rsidRDefault="00940F59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</w:tr>
      <w:tr w:rsidR="00084502" w:rsidRPr="004273BA" w:rsidTr="00084502">
        <w:trPr>
          <w:cantSplit/>
          <w:trHeight w:val="551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</w:tr>
      <w:tr w:rsidR="00084502" w:rsidRPr="004273BA" w:rsidTr="00084502">
        <w:trPr>
          <w:cantSplit/>
          <w:trHeight w:val="551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02" w:rsidRPr="004273BA" w:rsidRDefault="00084502" w:rsidP="00EB5223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</w:p>
        </w:tc>
      </w:tr>
    </w:tbl>
    <w:p w:rsidR="00C41B06" w:rsidRPr="004273BA" w:rsidRDefault="00C41B06" w:rsidP="00C41B06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lastRenderedPageBreak/>
        <w:t>应聘昆明航空有限公司飞行</w:t>
      </w:r>
      <w:r w:rsidRPr="004273BA">
        <w:rPr>
          <w:rFonts w:asciiTheme="majorEastAsia" w:eastAsiaTheme="majorEastAsia" w:hAnsiTheme="majorEastAsia" w:hint="eastAsia"/>
          <w:b/>
          <w:sz w:val="28"/>
          <w:szCs w:val="21"/>
        </w:rPr>
        <w:t>员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简历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444"/>
        <w:gridCol w:w="1817"/>
        <w:gridCol w:w="27"/>
        <w:gridCol w:w="500"/>
        <w:gridCol w:w="1655"/>
        <w:gridCol w:w="617"/>
        <w:gridCol w:w="1565"/>
        <w:gridCol w:w="2184"/>
      </w:tblGrid>
      <w:tr w:rsidR="00C400EE" w:rsidRPr="004273BA" w:rsidTr="00EB3017">
        <w:trPr>
          <w:cantSplit/>
          <w:trHeight w:val="416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400EE" w:rsidRDefault="00A72B57" w:rsidP="00EB30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学飞</w:t>
            </w:r>
            <w:r w:rsidR="00C400EE">
              <w:rPr>
                <w:rFonts w:asciiTheme="majorEastAsia" w:eastAsiaTheme="majorEastAsia" w:hAnsiTheme="majorEastAsia" w:hint="eastAsia"/>
                <w:b/>
                <w:szCs w:val="21"/>
              </w:rPr>
              <w:t>经历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   </w:t>
            </w:r>
            <w:r w:rsidR="00096AA7"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公费</w:t>
            </w:r>
            <w:r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A72B57">
              <w:rPr>
                <w:rFonts w:asciiTheme="majorEastAsia" w:eastAsiaTheme="majorEastAsia" w:hAnsiTheme="major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</w:t>
            </w:r>
            <w:r w:rsidRPr="00A72B57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096AA7"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096AA7">
              <w:rPr>
                <w:rFonts w:asciiTheme="majorEastAsia" w:eastAsiaTheme="majorEastAsia" w:hAnsiTheme="majorEastAsia" w:hint="eastAsia"/>
                <w:b/>
                <w:szCs w:val="21"/>
              </w:rPr>
              <w:t>自费</w:t>
            </w:r>
          </w:p>
        </w:tc>
      </w:tr>
      <w:tr w:rsidR="00CA0ECA" w:rsidRPr="004273BA" w:rsidTr="0057176F">
        <w:trPr>
          <w:cantSplit/>
          <w:trHeight w:val="501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CA" w:rsidRPr="003F1410" w:rsidRDefault="00A72B5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CA" w:rsidRPr="003F1410" w:rsidRDefault="00A72B57" w:rsidP="00EB30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</w:t>
            </w:r>
            <w:r w:rsidR="00111F9C"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 w:rsidR="00111F9C"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</w:tr>
      <w:tr w:rsidR="00A72B57" w:rsidRPr="004273BA" w:rsidTr="0057176F">
        <w:trPr>
          <w:cantSplit/>
          <w:trHeight w:val="501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57" w:rsidRDefault="00A72B5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受训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航校名称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57" w:rsidRPr="003F1410" w:rsidRDefault="00A72B57" w:rsidP="00EB30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0ECA" w:rsidRPr="004273BA" w:rsidTr="0057176F">
        <w:trPr>
          <w:cantSplit/>
          <w:trHeight w:val="471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CA" w:rsidRPr="003F1410" w:rsidRDefault="00A72B5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送培单位（自费不填）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CA" w:rsidRPr="003F1410" w:rsidRDefault="00CA0ECA" w:rsidP="00EB3017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0ECA" w:rsidRPr="004273BA" w:rsidTr="00EB3017">
        <w:trPr>
          <w:cantSplit/>
          <w:trHeight w:val="439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0ECA" w:rsidRPr="004273BA" w:rsidRDefault="00111F9C" w:rsidP="001E2A3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停飞</w:t>
            </w:r>
            <w:r w:rsidR="001E2A33">
              <w:rPr>
                <w:rFonts w:asciiTheme="majorEastAsia" w:eastAsiaTheme="majorEastAsia" w:hAnsiTheme="majorEastAsia" w:hint="eastAsia"/>
                <w:b/>
                <w:szCs w:val="21"/>
              </w:rPr>
              <w:t>经历</w:t>
            </w:r>
            <w:r w:rsidR="001E2A33">
              <w:rPr>
                <w:rFonts w:asciiTheme="majorEastAsia" w:eastAsiaTheme="majorEastAsia" w:hAnsiTheme="majorEastAsia"/>
                <w:b/>
                <w:szCs w:val="21"/>
              </w:rPr>
              <w:t xml:space="preserve">         </w:t>
            </w:r>
            <w:r w:rsidR="00096AA7"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E2A33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有 </w:t>
            </w:r>
            <w:r w:rsidR="001E2A33">
              <w:rPr>
                <w:rFonts w:asciiTheme="majorEastAsia" w:eastAsiaTheme="majorEastAsia" w:hAnsiTheme="majorEastAsia"/>
                <w:b/>
                <w:szCs w:val="21"/>
              </w:rPr>
              <w:t xml:space="preserve">      </w:t>
            </w:r>
            <w:r w:rsidR="00096AA7"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E2A33">
              <w:rPr>
                <w:rFonts w:asciiTheme="majorEastAsia" w:eastAsiaTheme="majorEastAsia" w:hAnsiTheme="majorEastAsia" w:hint="eastAsia"/>
                <w:b/>
                <w:szCs w:val="21"/>
              </w:rPr>
              <w:t>无</w:t>
            </w:r>
          </w:p>
        </w:tc>
      </w:tr>
      <w:tr w:rsidR="0057176F" w:rsidRPr="004273BA" w:rsidTr="00EE2562">
        <w:trPr>
          <w:cantSplit/>
          <w:trHeight w:val="412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76F" w:rsidRPr="004273BA" w:rsidRDefault="0057176F" w:rsidP="005717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停飞时间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76F" w:rsidRPr="004273BA" w:rsidRDefault="0094134D" w:rsidP="005717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</w:tr>
      <w:tr w:rsidR="0057176F" w:rsidRPr="004273BA" w:rsidTr="00EE2562">
        <w:trPr>
          <w:cantSplit/>
          <w:trHeight w:val="412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34D" w:rsidRDefault="0094134D" w:rsidP="009413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4134D" w:rsidRDefault="0094134D" w:rsidP="009413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停飞原因</w:t>
            </w:r>
          </w:p>
          <w:p w:rsidR="0057176F" w:rsidRPr="004273BA" w:rsidRDefault="0057176F" w:rsidP="0094134D">
            <w:pPr>
              <w:ind w:firstLineChars="148" w:firstLine="31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76F" w:rsidRDefault="0057176F" w:rsidP="001E2A3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7176F" w:rsidRDefault="0057176F" w:rsidP="009413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4134D" w:rsidRPr="004273BA" w:rsidRDefault="0094134D" w:rsidP="009413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2A33" w:rsidRPr="004273BA" w:rsidTr="006C0A5A">
        <w:trPr>
          <w:cantSplit/>
          <w:trHeight w:val="39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飞行</w:t>
            </w:r>
            <w:r w:rsidR="00D62037">
              <w:rPr>
                <w:rFonts w:asciiTheme="majorEastAsia" w:eastAsiaTheme="majorEastAsia" w:hAnsiTheme="majorEastAsia" w:hint="eastAsia"/>
                <w:b/>
                <w:szCs w:val="21"/>
              </w:rPr>
              <w:t>经历</w:t>
            </w:r>
          </w:p>
        </w:tc>
      </w:tr>
      <w:tr w:rsidR="009859D4" w:rsidRPr="004273BA" w:rsidTr="0057176F">
        <w:trPr>
          <w:cantSplit/>
          <w:trHeight w:val="313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4273BA" w:rsidRDefault="009859D4" w:rsidP="009859D4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工作单位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9859D4" w:rsidRDefault="009859D4" w:rsidP="00985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职位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9859D4" w:rsidRDefault="009859D4" w:rsidP="00985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59D4">
              <w:rPr>
                <w:rFonts w:asciiTheme="majorEastAsia" w:eastAsiaTheme="majorEastAsia" w:hAnsiTheme="majorEastAsia" w:hint="eastAsia"/>
                <w:szCs w:val="21"/>
              </w:rPr>
              <w:t>机型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9859D4" w:rsidRDefault="009859D4" w:rsidP="00985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59D4">
              <w:rPr>
                <w:rFonts w:asciiTheme="majorEastAsia" w:eastAsiaTheme="majorEastAsia" w:hAnsiTheme="majorEastAsia" w:hint="eastAsia"/>
                <w:szCs w:val="21"/>
              </w:rPr>
              <w:t>飞行经历小时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</w:t>
            </w:r>
          </w:p>
        </w:tc>
      </w:tr>
      <w:tr w:rsidR="009859D4" w:rsidRPr="004273BA" w:rsidTr="0057176F">
        <w:trPr>
          <w:cantSplit/>
          <w:trHeight w:val="61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4273BA" w:rsidRDefault="009859D4" w:rsidP="009859D4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59D4" w:rsidRPr="004273BA" w:rsidTr="0057176F">
        <w:trPr>
          <w:cantSplit/>
          <w:trHeight w:val="551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4273BA" w:rsidRDefault="009859D4" w:rsidP="009859D4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59D4" w:rsidRPr="004273BA" w:rsidTr="0057176F">
        <w:trPr>
          <w:cantSplit/>
          <w:trHeight w:val="539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4273BA" w:rsidRDefault="009859D4" w:rsidP="009859D4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59D4" w:rsidRPr="004273BA" w:rsidTr="0057176F">
        <w:trPr>
          <w:cantSplit/>
          <w:trHeight w:val="501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4273BA" w:rsidRDefault="009859D4" w:rsidP="009859D4">
            <w:pPr>
              <w:jc w:val="right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859D4" w:rsidRPr="004273BA" w:rsidTr="00EE2562">
        <w:trPr>
          <w:cantSplit/>
          <w:trHeight w:val="633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2" w:rsidRPr="009859D4" w:rsidRDefault="009859D4" w:rsidP="009859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59D4">
              <w:rPr>
                <w:rFonts w:asciiTheme="majorEastAsia" w:eastAsiaTheme="majorEastAsia" w:hAnsiTheme="majorEastAsia" w:hint="eastAsia"/>
                <w:szCs w:val="21"/>
              </w:rPr>
              <w:t>总飞行小时数：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D4" w:rsidRPr="009859D4" w:rsidRDefault="004C0147" w:rsidP="009859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</w:t>
            </w:r>
            <w:r w:rsidR="009859D4" w:rsidRPr="009859D4">
              <w:rPr>
                <w:rFonts w:asciiTheme="majorEastAsia" w:eastAsiaTheme="majorEastAsia" w:hAnsiTheme="majorEastAsia" w:hint="eastAsia"/>
                <w:szCs w:val="21"/>
              </w:rPr>
              <w:t>经历时间：</w:t>
            </w:r>
          </w:p>
        </w:tc>
      </w:tr>
      <w:tr w:rsidR="009859D4" w:rsidRPr="004273BA" w:rsidTr="006C0A5A">
        <w:trPr>
          <w:cantSplit/>
          <w:trHeight w:val="39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859D4" w:rsidRPr="004273BA" w:rsidRDefault="009859D4" w:rsidP="009859D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飞行执照情况</w:t>
            </w:r>
          </w:p>
        </w:tc>
      </w:tr>
      <w:tr w:rsidR="001E2A33" w:rsidRPr="004273BA" w:rsidTr="0057176F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33" w:rsidRPr="001E2A33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2A33">
              <w:rPr>
                <w:rFonts w:asciiTheme="majorEastAsia" w:eastAsiaTheme="majorEastAsia" w:hAnsiTheme="majorEastAsia" w:hint="eastAsia"/>
                <w:szCs w:val="21"/>
              </w:rPr>
              <w:t>私照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（P</w:t>
            </w:r>
            <w:r>
              <w:rPr>
                <w:rFonts w:asciiTheme="majorEastAsia" w:eastAsiaTheme="majorEastAsia" w:hAnsiTheme="majorEastAsia"/>
                <w:szCs w:val="21"/>
              </w:rPr>
              <w:t>AE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33" w:rsidRPr="001E2A33" w:rsidRDefault="00EE2562" w:rsidP="00EE2562">
            <w:pPr>
              <w:ind w:firstLineChars="1000" w:firstLine="2108"/>
              <w:rPr>
                <w:rFonts w:asciiTheme="majorEastAsia" w:eastAsiaTheme="majorEastAsia" w:hAnsiTheme="majorEastAsia"/>
                <w:szCs w:val="21"/>
              </w:rPr>
            </w:pPr>
            <w:r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1E2A33" w:rsidRPr="001E2A3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E2A33" w:rsidRPr="001E2A33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E2A33" w:rsidRPr="001E2A33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1E2A33" w:rsidRPr="004273BA" w:rsidTr="0057176F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33" w:rsidRPr="001E2A33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2A33">
              <w:rPr>
                <w:rFonts w:asciiTheme="majorEastAsia" w:eastAsiaTheme="majorEastAsia" w:hAnsiTheme="majorEastAsia" w:hint="eastAsia"/>
                <w:szCs w:val="21"/>
              </w:rPr>
              <w:t>仪表等级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（I</w:t>
            </w:r>
            <w:r>
              <w:rPr>
                <w:rFonts w:asciiTheme="majorEastAsia" w:eastAsiaTheme="majorEastAsia" w:hAnsiTheme="majorEastAsia"/>
                <w:szCs w:val="21"/>
              </w:rPr>
              <w:t>RA）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33" w:rsidRPr="009859D4" w:rsidRDefault="00EE2562" w:rsidP="009F39DA">
            <w:pPr>
              <w:ind w:firstLineChars="1000" w:firstLine="21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1E2A3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E2A33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A72B5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1E2A33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EE2562" w:rsidRPr="004273BA" w:rsidTr="00AC20CB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Pr="001E2A33" w:rsidRDefault="00EE2562" w:rsidP="00EE25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2A33">
              <w:rPr>
                <w:rFonts w:asciiTheme="majorEastAsia" w:eastAsiaTheme="majorEastAsia" w:hAnsiTheme="majorEastAsia" w:hint="eastAsia"/>
                <w:szCs w:val="21"/>
              </w:rPr>
              <w:t>商照（C</w:t>
            </w:r>
            <w:r w:rsidRPr="001E2A33">
              <w:rPr>
                <w:rFonts w:asciiTheme="majorEastAsia" w:eastAsiaTheme="majorEastAsia" w:hAnsiTheme="majorEastAsia"/>
                <w:szCs w:val="21"/>
              </w:rPr>
              <w:t>AE</w:t>
            </w:r>
            <w:r w:rsidRPr="001E2A3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62" w:rsidRDefault="00EE2562" w:rsidP="00EE2562"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 xml:space="preserve">有 </w:t>
            </w:r>
            <w:r w:rsidRPr="00996850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Default="00EE2562" w:rsidP="00EE256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</w:tr>
      <w:tr w:rsidR="00EE2562" w:rsidRPr="004273BA" w:rsidTr="00AC20CB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Pr="001E2A33" w:rsidRDefault="00EE2562" w:rsidP="00EE25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2A33">
              <w:rPr>
                <w:rFonts w:asciiTheme="majorEastAsia" w:eastAsiaTheme="majorEastAsia" w:hAnsiTheme="majorEastAsia" w:hint="eastAsia"/>
                <w:szCs w:val="21"/>
              </w:rPr>
              <w:t>高性能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62" w:rsidRDefault="00EE2562" w:rsidP="00EE2562"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 xml:space="preserve">有 </w:t>
            </w:r>
            <w:r w:rsidRPr="00996850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Default="00EE2562" w:rsidP="00EE256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</w:tr>
      <w:tr w:rsidR="00EE2562" w:rsidRPr="004273BA" w:rsidTr="00AC20CB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Pr="001E2A33" w:rsidRDefault="00EE2562" w:rsidP="00EE25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2A33"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 w:rsidRPr="001E2A33">
              <w:rPr>
                <w:rFonts w:asciiTheme="majorEastAsia" w:eastAsiaTheme="majorEastAsia" w:hAnsiTheme="majorEastAsia"/>
                <w:szCs w:val="21"/>
              </w:rPr>
              <w:t>CAO4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62" w:rsidRDefault="00EE2562" w:rsidP="00EE2562"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 xml:space="preserve">有 </w:t>
            </w:r>
            <w:r w:rsidRPr="00996850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Default="00EE2562" w:rsidP="00EE256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</w:tr>
      <w:tr w:rsidR="00EE2562" w:rsidRPr="004273BA" w:rsidTr="00AC20CB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Pr="001E2A33" w:rsidRDefault="00EE2562" w:rsidP="00EE25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</w:t>
            </w:r>
            <w:r>
              <w:rPr>
                <w:rFonts w:asciiTheme="majorEastAsia" w:eastAsiaTheme="majorEastAsia" w:hAnsiTheme="majorEastAsia"/>
                <w:szCs w:val="21"/>
              </w:rPr>
              <w:t>TA(ATPL)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62" w:rsidRDefault="00EE2562" w:rsidP="00EE2562"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 xml:space="preserve">有 </w:t>
            </w:r>
            <w:r w:rsidRPr="00996850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996850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996850"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62" w:rsidRPr="004273BA" w:rsidRDefault="00EE2562" w:rsidP="00EE2562">
            <w:pPr>
              <w:jc w:val="center"/>
              <w:rPr>
                <w:rFonts w:asciiTheme="majorEastAsia" w:eastAsiaTheme="majorEastAsia" w:hAnsiTheme="majorEastAsia" w:cs="STZhongsong"/>
                <w:szCs w:val="21"/>
              </w:rPr>
            </w:pP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起止时间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年   月</w:t>
            </w:r>
            <w:r>
              <w:rPr>
                <w:rFonts w:asciiTheme="majorEastAsia" w:eastAsiaTheme="majorEastAsia" w:hAnsiTheme="majorEastAsia" w:cs="STZhongsong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至    年</w:t>
            </w:r>
            <w:r>
              <w:rPr>
                <w:rFonts w:asciiTheme="majorEastAsia" w:eastAsiaTheme="majorEastAsia" w:hAnsiTheme="majorEastAsia" w:cs="STZhongsong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STZhongsong" w:hint="eastAsia"/>
                <w:szCs w:val="21"/>
              </w:rPr>
              <w:t>月</w:t>
            </w:r>
          </w:p>
        </w:tc>
      </w:tr>
      <w:tr w:rsidR="001E2A33" w:rsidRPr="004273BA" w:rsidTr="0057176F">
        <w:trPr>
          <w:cantSplit/>
          <w:trHeight w:val="39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33" w:rsidRPr="001E2A33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2A33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A33" w:rsidRDefault="001E2A33" w:rsidP="001E2A3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36132" w:rsidRDefault="00636132" w:rsidP="0063613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E695C" w:rsidRPr="004273BA" w:rsidTr="006C0A5A">
        <w:trPr>
          <w:cantSplit/>
          <w:trHeight w:val="39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E695C" w:rsidRPr="004273BA" w:rsidRDefault="00A767C9" w:rsidP="00DE695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目前</w:t>
            </w:r>
            <w:r w:rsidR="00DE695C">
              <w:rPr>
                <w:rFonts w:asciiTheme="majorEastAsia" w:eastAsiaTheme="majorEastAsia" w:hAnsiTheme="majorEastAsia" w:hint="eastAsia"/>
                <w:b/>
                <w:szCs w:val="21"/>
              </w:rPr>
              <w:t>状态</w:t>
            </w:r>
          </w:p>
        </w:tc>
      </w:tr>
      <w:tr w:rsidR="00DE695C" w:rsidRPr="004273BA" w:rsidTr="00A447DC">
        <w:trPr>
          <w:cantSplit/>
          <w:trHeight w:val="39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6F" w:rsidRPr="0057176F" w:rsidRDefault="00C16271" w:rsidP="00C16271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DE695C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DE695C" w:rsidRPr="00DE695C">
              <w:rPr>
                <w:rFonts w:asciiTheme="majorEastAsia" w:eastAsiaTheme="majorEastAsia" w:hAnsiTheme="majorEastAsia" w:hint="eastAsia"/>
                <w:szCs w:val="21"/>
              </w:rPr>
              <w:t xml:space="preserve">不可流动       </w:t>
            </w:r>
            <w:r w:rsidRPr="00DE695C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可流动</w:t>
            </w:r>
            <w:r w:rsidR="00DE695C" w:rsidRPr="00DE695C">
              <w:rPr>
                <w:rFonts w:asciiTheme="majorEastAsia" w:eastAsiaTheme="majorEastAsia" w:hAnsiTheme="majorEastAsia" w:hint="eastAsia"/>
                <w:szCs w:val="21"/>
              </w:rPr>
              <w:t xml:space="preserve">        </w:t>
            </w:r>
            <w:r w:rsidRPr="00DE695C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在排队</w:t>
            </w:r>
            <w:r w:rsidR="00DE695C" w:rsidRPr="00DE695C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="00DE695C" w:rsidRPr="00DE695C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E695C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正在学飞</w:t>
            </w:r>
            <w:r w:rsidR="00DE695C" w:rsidRPr="00DE695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E695C" w:rsidRPr="00DE695C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="00DE695C" w:rsidRPr="00DE695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E695C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学飞结束待改装</w:t>
            </w:r>
            <w:r w:rsidR="00DE695C" w:rsidRPr="00DE695C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</w:p>
        </w:tc>
      </w:tr>
      <w:tr w:rsidR="001E2A33" w:rsidRPr="004273BA" w:rsidTr="004463D8">
        <w:trPr>
          <w:cantSplit/>
          <w:trHeight w:val="39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1E2A33" w:rsidRPr="004273BA" w:rsidTr="00EE2562">
        <w:trPr>
          <w:cantSplit/>
          <w:trHeight w:val="40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手机号码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32" w:rsidRPr="004273BA" w:rsidRDefault="00636132" w:rsidP="006361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QQ号码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2A33" w:rsidRPr="004273BA" w:rsidTr="00EE2562">
        <w:trPr>
          <w:cantSplit/>
          <w:trHeight w:val="47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</w:t>
            </w:r>
            <w:r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紧急联系人/联系方式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Pr="004273BA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2A33" w:rsidRPr="004273BA" w:rsidTr="00EE2562">
        <w:trPr>
          <w:cantSplit/>
          <w:trHeight w:val="49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3" w:rsidRDefault="001E2A33" w:rsidP="001E2A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地址</w:t>
            </w:r>
          </w:p>
        </w:tc>
        <w:tc>
          <w:tcPr>
            <w:tcW w:w="8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2" w:rsidRPr="004273BA" w:rsidRDefault="002C1012" w:rsidP="002C10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695C" w:rsidRPr="004273BA" w:rsidTr="006C0A5A">
        <w:trPr>
          <w:cantSplit/>
          <w:trHeight w:val="39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1012" w:rsidRPr="00DE695C" w:rsidRDefault="00DE695C" w:rsidP="002C101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695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特殊情况请在此添加说明</w:t>
            </w:r>
          </w:p>
        </w:tc>
      </w:tr>
      <w:tr w:rsidR="00DE695C" w:rsidRPr="004273BA" w:rsidTr="009F39DA">
        <w:trPr>
          <w:cantSplit/>
          <w:trHeight w:val="3127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95C" w:rsidRDefault="00DE695C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6132" w:rsidRPr="004273BA" w:rsidRDefault="00636132" w:rsidP="009F39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695C" w:rsidRPr="004273BA" w:rsidTr="00ED0871">
        <w:trPr>
          <w:cantSplit/>
          <w:trHeight w:val="1004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95C" w:rsidRDefault="00DE695C" w:rsidP="00DE695C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E695C" w:rsidRDefault="00DE695C" w:rsidP="00DE695C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E695C" w:rsidRPr="009F39DA" w:rsidRDefault="00DE695C" w:rsidP="009F39DA">
            <w:pPr>
              <w:ind w:right="211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签名：   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    </w:t>
            </w:r>
            <w:r w:rsidRPr="00FA0D10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日期：        年     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日</w:t>
            </w:r>
          </w:p>
        </w:tc>
      </w:tr>
    </w:tbl>
    <w:p w:rsidR="00755580" w:rsidRPr="004463D8" w:rsidRDefault="00755580" w:rsidP="00E1724B">
      <w:pPr>
        <w:rPr>
          <w:rFonts w:asciiTheme="majorEastAsia" w:eastAsiaTheme="majorEastAsia" w:hAnsiTheme="majorEastAsia"/>
          <w:sz w:val="20"/>
          <w:szCs w:val="21"/>
        </w:rPr>
      </w:pPr>
    </w:p>
    <w:sectPr w:rsidR="00755580" w:rsidRPr="004463D8" w:rsidSect="00F473C3">
      <w:headerReference w:type="default" r:id="rId8"/>
      <w:footerReference w:type="default" r:id="rId9"/>
      <w:pgSz w:w="11906" w:h="16838" w:code="9"/>
      <w:pgMar w:top="113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4A" w:rsidRDefault="0029114A" w:rsidP="004273BA">
      <w:r>
        <w:separator/>
      </w:r>
    </w:p>
  </w:endnote>
  <w:endnote w:type="continuationSeparator" w:id="0">
    <w:p w:rsidR="0029114A" w:rsidRDefault="0029114A" w:rsidP="0042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0A" w:rsidRDefault="0008700A">
    <w:pPr>
      <w:pStyle w:val="a5"/>
    </w:pPr>
    <w:r w:rsidRPr="006C090B">
      <w:rPr>
        <w:rFonts w:asciiTheme="majorEastAsia" w:eastAsiaTheme="majorEastAsia" w:hAnsiTheme="majorEastAsia" w:hint="eastAsia"/>
        <w:sz w:val="20"/>
        <w:szCs w:val="21"/>
      </w:rPr>
      <w:t xml:space="preserve"> </w:t>
    </w:r>
    <w:r w:rsidRPr="006C090B">
      <w:rPr>
        <w:rFonts w:asciiTheme="majorEastAsia" w:eastAsiaTheme="majorEastAsia" w:hAnsiTheme="majorEastAsia" w:hint="eastAsia"/>
        <w:sz w:val="20"/>
        <w:szCs w:val="21"/>
      </w:rPr>
      <w:t>“</w:t>
    </w:r>
    <w:r w:rsidRPr="006C090B">
      <w:rPr>
        <w:rFonts w:asciiTheme="majorEastAsia" w:eastAsiaTheme="majorEastAsia" w:hAnsiTheme="majorEastAsia"/>
        <w:sz w:val="20"/>
        <w:szCs w:val="21"/>
      </w:rPr>
      <w:t>学校类型</w:t>
    </w:r>
    <w:r w:rsidRPr="006C090B">
      <w:rPr>
        <w:rFonts w:asciiTheme="majorEastAsia" w:eastAsiaTheme="majorEastAsia" w:hAnsiTheme="majorEastAsia" w:hint="eastAsia"/>
        <w:sz w:val="20"/>
        <w:szCs w:val="21"/>
      </w:rPr>
      <w:t>”栏</w:t>
    </w:r>
    <w:r w:rsidRPr="006C090B">
      <w:rPr>
        <w:rFonts w:asciiTheme="majorEastAsia" w:eastAsiaTheme="majorEastAsia" w:hAnsiTheme="majorEastAsia"/>
        <w:sz w:val="20"/>
        <w:szCs w:val="21"/>
      </w:rPr>
      <w:t>填写</w:t>
    </w:r>
    <w:r w:rsidRPr="006C090B">
      <w:rPr>
        <w:rFonts w:asciiTheme="majorEastAsia" w:eastAsiaTheme="majorEastAsia" w:hAnsiTheme="majorEastAsia" w:hint="eastAsia"/>
        <w:sz w:val="20"/>
        <w:szCs w:val="21"/>
      </w:rPr>
      <w:t>985/211、</w:t>
    </w:r>
    <w:r w:rsidRPr="006C090B">
      <w:rPr>
        <w:rFonts w:asciiTheme="majorEastAsia" w:eastAsiaTheme="majorEastAsia" w:hAnsiTheme="majorEastAsia"/>
        <w:sz w:val="20"/>
        <w:szCs w:val="21"/>
      </w:rPr>
      <w:t>一本</w:t>
    </w:r>
    <w:r w:rsidRPr="006C090B">
      <w:rPr>
        <w:rFonts w:asciiTheme="majorEastAsia" w:eastAsiaTheme="majorEastAsia" w:hAnsiTheme="majorEastAsia" w:hint="eastAsia"/>
        <w:sz w:val="20"/>
        <w:szCs w:val="21"/>
      </w:rPr>
      <w:t>、</w:t>
    </w:r>
    <w:r w:rsidRPr="006C090B">
      <w:rPr>
        <w:rFonts w:asciiTheme="majorEastAsia" w:eastAsiaTheme="majorEastAsia" w:hAnsiTheme="majorEastAsia"/>
        <w:sz w:val="20"/>
        <w:szCs w:val="21"/>
      </w:rPr>
      <w:t>二本</w:t>
    </w:r>
    <w:r>
      <w:rPr>
        <w:rFonts w:asciiTheme="majorEastAsia" w:eastAsiaTheme="majorEastAsia" w:hAnsiTheme="majorEastAsia" w:hint="eastAsia"/>
        <w:sz w:val="20"/>
        <w:szCs w:val="21"/>
      </w:rPr>
      <w:t>、</w:t>
    </w:r>
    <w:r>
      <w:rPr>
        <w:rFonts w:asciiTheme="majorEastAsia" w:eastAsiaTheme="majorEastAsia" w:hAnsiTheme="majorEastAsia"/>
        <w:sz w:val="20"/>
        <w:szCs w:val="21"/>
      </w:rPr>
      <w:t>民办</w:t>
    </w:r>
    <w:r w:rsidR="00E72548">
      <w:rPr>
        <w:rFonts w:asciiTheme="majorEastAsia" w:eastAsiaTheme="majorEastAsia" w:hAnsiTheme="majorEastAsia" w:hint="eastAsia"/>
        <w:sz w:val="20"/>
        <w:szCs w:val="21"/>
      </w:rPr>
      <w:t>。</w:t>
    </w:r>
  </w:p>
  <w:p w:rsidR="0008700A" w:rsidRDefault="00087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4A" w:rsidRDefault="0029114A" w:rsidP="004273BA">
      <w:r>
        <w:separator/>
      </w:r>
    </w:p>
  </w:footnote>
  <w:footnote w:type="continuationSeparator" w:id="0">
    <w:p w:rsidR="0029114A" w:rsidRDefault="0029114A" w:rsidP="0042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A" w:rsidRDefault="004273BA">
    <w:pPr>
      <w:pStyle w:val="a3"/>
    </w:pPr>
    <w:r>
      <w:ptab w:relativeTo="margin" w:alignment="center" w:leader="none"/>
    </w:r>
    <w:r w:rsidR="00621EE2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62D"/>
    <w:multiLevelType w:val="hybridMultilevel"/>
    <w:tmpl w:val="F8EC2A1C"/>
    <w:lvl w:ilvl="0" w:tplc="3FE6B5A4">
      <w:start w:val="5"/>
      <w:numFmt w:val="bullet"/>
      <w:lvlText w:val="□"/>
      <w:lvlJc w:val="left"/>
      <w:pPr>
        <w:ind w:left="360" w:hanging="360"/>
      </w:pPr>
      <w:rPr>
        <w:rFonts w:ascii="SimSun" w:eastAsia="SimSun" w:hAnsi="SimSu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7"/>
    <w:rsid w:val="000068B9"/>
    <w:rsid w:val="00010861"/>
    <w:rsid w:val="00017B35"/>
    <w:rsid w:val="000346E8"/>
    <w:rsid w:val="00046635"/>
    <w:rsid w:val="000643D5"/>
    <w:rsid w:val="00084502"/>
    <w:rsid w:val="0008700A"/>
    <w:rsid w:val="00087C8B"/>
    <w:rsid w:val="00096AA7"/>
    <w:rsid w:val="000A4099"/>
    <w:rsid w:val="000C3294"/>
    <w:rsid w:val="000D26E3"/>
    <w:rsid w:val="000E2562"/>
    <w:rsid w:val="00111F9C"/>
    <w:rsid w:val="0019097A"/>
    <w:rsid w:val="001C0AC0"/>
    <w:rsid w:val="001E2A33"/>
    <w:rsid w:val="001F2C73"/>
    <w:rsid w:val="00201CEC"/>
    <w:rsid w:val="002159EF"/>
    <w:rsid w:val="0022438D"/>
    <w:rsid w:val="002607F7"/>
    <w:rsid w:val="00275D8B"/>
    <w:rsid w:val="00277331"/>
    <w:rsid w:val="0029114A"/>
    <w:rsid w:val="00291C0B"/>
    <w:rsid w:val="002B34B1"/>
    <w:rsid w:val="002B4641"/>
    <w:rsid w:val="002C1012"/>
    <w:rsid w:val="002C226B"/>
    <w:rsid w:val="002F0CEC"/>
    <w:rsid w:val="002F18E1"/>
    <w:rsid w:val="002F3CF3"/>
    <w:rsid w:val="003075D3"/>
    <w:rsid w:val="00322147"/>
    <w:rsid w:val="0034656F"/>
    <w:rsid w:val="003B1798"/>
    <w:rsid w:val="003F1410"/>
    <w:rsid w:val="00411980"/>
    <w:rsid w:val="004172CE"/>
    <w:rsid w:val="004273BA"/>
    <w:rsid w:val="00430800"/>
    <w:rsid w:val="00440686"/>
    <w:rsid w:val="004463D8"/>
    <w:rsid w:val="00463871"/>
    <w:rsid w:val="004C0147"/>
    <w:rsid w:val="004E227B"/>
    <w:rsid w:val="004E3C4A"/>
    <w:rsid w:val="00540A23"/>
    <w:rsid w:val="0057176F"/>
    <w:rsid w:val="00585DEE"/>
    <w:rsid w:val="005E6B2D"/>
    <w:rsid w:val="00621EE2"/>
    <w:rsid w:val="00633D7D"/>
    <w:rsid w:val="00636132"/>
    <w:rsid w:val="0067280D"/>
    <w:rsid w:val="00693030"/>
    <w:rsid w:val="006A5452"/>
    <w:rsid w:val="006C090B"/>
    <w:rsid w:val="006C36AC"/>
    <w:rsid w:val="006F5F5C"/>
    <w:rsid w:val="00740FE9"/>
    <w:rsid w:val="007502F2"/>
    <w:rsid w:val="00755580"/>
    <w:rsid w:val="00771CA4"/>
    <w:rsid w:val="007A57FB"/>
    <w:rsid w:val="007B3CF9"/>
    <w:rsid w:val="00855E6E"/>
    <w:rsid w:val="00887983"/>
    <w:rsid w:val="00892C38"/>
    <w:rsid w:val="00895870"/>
    <w:rsid w:val="008A7B74"/>
    <w:rsid w:val="008C148F"/>
    <w:rsid w:val="008D4A5E"/>
    <w:rsid w:val="008E3E66"/>
    <w:rsid w:val="008E59AA"/>
    <w:rsid w:val="00915D16"/>
    <w:rsid w:val="00925269"/>
    <w:rsid w:val="00930707"/>
    <w:rsid w:val="00940F59"/>
    <w:rsid w:val="0094134D"/>
    <w:rsid w:val="009421A6"/>
    <w:rsid w:val="00950D42"/>
    <w:rsid w:val="0095438C"/>
    <w:rsid w:val="00966EC2"/>
    <w:rsid w:val="00972E1B"/>
    <w:rsid w:val="00974E45"/>
    <w:rsid w:val="0098198C"/>
    <w:rsid w:val="009859D4"/>
    <w:rsid w:val="009B6A8E"/>
    <w:rsid w:val="009C477F"/>
    <w:rsid w:val="009C5AF2"/>
    <w:rsid w:val="009F0A5C"/>
    <w:rsid w:val="009F2A6A"/>
    <w:rsid w:val="009F39DA"/>
    <w:rsid w:val="009F67E2"/>
    <w:rsid w:val="00A0481A"/>
    <w:rsid w:val="00A40CE6"/>
    <w:rsid w:val="00A72B57"/>
    <w:rsid w:val="00A767C9"/>
    <w:rsid w:val="00A8100F"/>
    <w:rsid w:val="00A92B6D"/>
    <w:rsid w:val="00AC3784"/>
    <w:rsid w:val="00AE524F"/>
    <w:rsid w:val="00B40875"/>
    <w:rsid w:val="00B55843"/>
    <w:rsid w:val="00B619B7"/>
    <w:rsid w:val="00B6309A"/>
    <w:rsid w:val="00B907F9"/>
    <w:rsid w:val="00B97E62"/>
    <w:rsid w:val="00C16271"/>
    <w:rsid w:val="00C22669"/>
    <w:rsid w:val="00C400EE"/>
    <w:rsid w:val="00C41B06"/>
    <w:rsid w:val="00CA0ECA"/>
    <w:rsid w:val="00CA5EC1"/>
    <w:rsid w:val="00CE6EEF"/>
    <w:rsid w:val="00CE7EDF"/>
    <w:rsid w:val="00CF4506"/>
    <w:rsid w:val="00D033A3"/>
    <w:rsid w:val="00D048EB"/>
    <w:rsid w:val="00D36C13"/>
    <w:rsid w:val="00D43641"/>
    <w:rsid w:val="00D62037"/>
    <w:rsid w:val="00D64032"/>
    <w:rsid w:val="00D84F16"/>
    <w:rsid w:val="00D934B5"/>
    <w:rsid w:val="00DD7372"/>
    <w:rsid w:val="00DE695C"/>
    <w:rsid w:val="00E1724B"/>
    <w:rsid w:val="00E32152"/>
    <w:rsid w:val="00E72548"/>
    <w:rsid w:val="00E76F64"/>
    <w:rsid w:val="00E91037"/>
    <w:rsid w:val="00EB3017"/>
    <w:rsid w:val="00EC6D2F"/>
    <w:rsid w:val="00EE2562"/>
    <w:rsid w:val="00F121FA"/>
    <w:rsid w:val="00F15DB2"/>
    <w:rsid w:val="00F428E2"/>
    <w:rsid w:val="00F473C3"/>
    <w:rsid w:val="00F541F5"/>
    <w:rsid w:val="00FA0D10"/>
    <w:rsid w:val="00FB43D3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54951"/>
  <w15:chartTrackingRefBased/>
  <w15:docId w15:val="{C216A3CF-59CF-4AFE-8012-3299ED2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B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3BA"/>
    <w:rPr>
      <w:rFonts w:ascii="Times New Roman" w:eastAsia="SimSu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3BA"/>
    <w:rPr>
      <w:rFonts w:ascii="Times New Roman" w:eastAsia="SimSun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58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0D4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845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4502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F0BB-4103-4E07-9293-AF2D4021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long yanan</cp:lastModifiedBy>
  <cp:revision>104</cp:revision>
  <cp:lastPrinted>2018-11-28T07:15:00Z</cp:lastPrinted>
  <dcterms:created xsi:type="dcterms:W3CDTF">2018-01-12T08:29:00Z</dcterms:created>
  <dcterms:modified xsi:type="dcterms:W3CDTF">2018-11-28T08:13:00Z</dcterms:modified>
</cp:coreProperties>
</file>